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D0F4" w14:textId="77777777" w:rsidR="000A6C7E" w:rsidRDefault="00530DBD" w:rsidP="00934110">
      <w:pPr>
        <w:jc w:val="center"/>
      </w:pPr>
      <w:bookmarkStart w:id="0" w:name="_GoBack"/>
      <w:bookmarkEnd w:id="0"/>
      <w:r w:rsidRPr="00530DBD">
        <w:t>HOMEWORK ASSIGNMENT</w:t>
      </w:r>
    </w:p>
    <w:p w14:paraId="42BDF7EF" w14:textId="77777777" w:rsidR="00934110" w:rsidRDefault="00934110" w:rsidP="00934110">
      <w:pPr>
        <w:jc w:val="center"/>
      </w:pPr>
      <w:r>
        <w:t>Week 6</w:t>
      </w:r>
    </w:p>
    <w:p w14:paraId="0CDD6238" w14:textId="77777777" w:rsidR="007E108C" w:rsidRPr="007E108C" w:rsidRDefault="007E108C" w:rsidP="00934110">
      <w:pPr>
        <w:jc w:val="center"/>
        <w:rPr>
          <w:b/>
        </w:rPr>
      </w:pPr>
      <w:r w:rsidRPr="007E108C">
        <w:rPr>
          <w:b/>
        </w:rPr>
        <w:t>45 Points</w:t>
      </w:r>
      <w:r>
        <w:rPr>
          <w:b/>
        </w:rPr>
        <w:t xml:space="preserve"> Maximum</w:t>
      </w:r>
    </w:p>
    <w:p w14:paraId="240DC261" w14:textId="77777777" w:rsidR="00530DBD" w:rsidRDefault="00530DBD"/>
    <w:p w14:paraId="3EE6DA61" w14:textId="77777777" w:rsidR="00530DBD" w:rsidRDefault="00530DBD"/>
    <w:p w14:paraId="39549E98" w14:textId="77777777" w:rsidR="00530DBD" w:rsidRPr="00530DBD" w:rsidRDefault="00530DBD"/>
    <w:p w14:paraId="7E550182" w14:textId="77777777" w:rsidR="00530DBD" w:rsidRPr="00530DBD" w:rsidRDefault="00530DBD" w:rsidP="00530DBD">
      <w:r w:rsidRPr="00530DBD">
        <w:tab/>
        <w:t>Name ______________________________________</w:t>
      </w:r>
    </w:p>
    <w:p w14:paraId="1E27E5B2" w14:textId="77777777" w:rsidR="00530DBD" w:rsidRPr="00530DBD" w:rsidRDefault="00530DBD" w:rsidP="00530DBD">
      <w:r w:rsidRPr="00530DBD">
        <w:tab/>
        <w:t>NETW204</w:t>
      </w:r>
    </w:p>
    <w:p w14:paraId="7BA38EBD" w14:textId="77777777" w:rsidR="00530DBD" w:rsidRPr="00530DBD" w:rsidRDefault="00934110" w:rsidP="00530DBD">
      <w:r>
        <w:tab/>
        <w:t>Homework #6</w:t>
      </w:r>
    </w:p>
    <w:p w14:paraId="4CA7E7E3" w14:textId="77777777" w:rsidR="00530DBD" w:rsidRPr="00530DBD" w:rsidRDefault="00530DBD" w:rsidP="00530DBD">
      <w:r w:rsidRPr="00530DBD">
        <w:tab/>
        <w:t>Due Date _____________________________________</w:t>
      </w:r>
    </w:p>
    <w:p w14:paraId="6077D9C9" w14:textId="77777777" w:rsidR="00530DBD" w:rsidRDefault="00530DBD" w:rsidP="00530DBD"/>
    <w:p w14:paraId="70EAEA8E" w14:textId="77777777" w:rsidR="00530DBD" w:rsidRDefault="00530DBD" w:rsidP="00530DBD"/>
    <w:p w14:paraId="7F35310F" w14:textId="77777777" w:rsidR="00530DBD" w:rsidRDefault="00530DBD" w:rsidP="00530DBD"/>
    <w:p w14:paraId="36A806CF" w14:textId="77777777" w:rsidR="00530DBD" w:rsidRDefault="00530DBD" w:rsidP="00530DBD">
      <w:r>
        <w:tab/>
      </w:r>
      <w:r w:rsidRPr="00530DBD">
        <w:t>Professor</w:t>
      </w:r>
      <w:r>
        <w:t xml:space="preserve"> ______________________________________</w:t>
      </w:r>
    </w:p>
    <w:p w14:paraId="6719FE80" w14:textId="77777777" w:rsidR="00530DBD" w:rsidRDefault="00530DBD" w:rsidP="00530DBD"/>
    <w:p w14:paraId="6B456364" w14:textId="77777777" w:rsidR="00530DBD" w:rsidRDefault="00530DBD" w:rsidP="00530DBD"/>
    <w:p w14:paraId="6002ECEF" w14:textId="77777777" w:rsidR="00530DBD" w:rsidRDefault="00530DBD">
      <w:r>
        <w:br w:type="page"/>
      </w:r>
    </w:p>
    <w:p w14:paraId="6B488588" w14:textId="77777777" w:rsidR="00530DBD" w:rsidRDefault="00934110" w:rsidP="002A57F3">
      <w:pPr>
        <w:pStyle w:val="Title"/>
        <w:jc w:val="center"/>
      </w:pPr>
      <w:r>
        <w:lastRenderedPageBreak/>
        <w:t>IPv6</w:t>
      </w:r>
    </w:p>
    <w:p w14:paraId="5837A425" w14:textId="77777777" w:rsidR="00530DBD" w:rsidRDefault="00530DBD" w:rsidP="00530DBD"/>
    <w:p w14:paraId="69A11574" w14:textId="77777777" w:rsidR="00744801" w:rsidRDefault="00744801" w:rsidP="00744801">
      <w:pPr>
        <w:pStyle w:val="ListParagraph"/>
        <w:numPr>
          <w:ilvl w:val="0"/>
          <w:numId w:val="1"/>
        </w:numPr>
      </w:pPr>
      <w:r>
        <w:t xml:space="preserve">Given the following IPv6 address: </w:t>
      </w:r>
      <w:r w:rsidRPr="008A5E22">
        <w:t>2008:</w:t>
      </w:r>
      <w:r w:rsidR="00CB2394" w:rsidRPr="008A5E22">
        <w:t>0000:05A3:0000:0000:00FB:0C7A:FE29/64</w:t>
      </w:r>
      <w:r w:rsidR="00CB2394">
        <w:t>. Simply the address to be optimal in IPv6</w:t>
      </w:r>
      <w:r w:rsidR="00BA232B">
        <w:t xml:space="preserve"> (</w:t>
      </w:r>
      <w:r w:rsidR="008A5E22">
        <w:t>r</w:t>
      </w:r>
      <w:r w:rsidR="00BA232B">
        <w:t>ewrite the address to be the shortest possible IPv6 equivalent address)</w:t>
      </w:r>
      <w:r w:rsidR="00CB2394">
        <w:t>. Explain what you did. (</w:t>
      </w:r>
      <w:r w:rsidR="00CB2394">
        <w:rPr>
          <w:b/>
        </w:rPr>
        <w:t>10</w:t>
      </w:r>
      <w:r w:rsidR="00CB2394" w:rsidRPr="00CB2394">
        <w:rPr>
          <w:b/>
        </w:rPr>
        <w:t xml:space="preserve"> points</w:t>
      </w:r>
      <w:r w:rsidR="00CB2394">
        <w:t>)</w:t>
      </w:r>
    </w:p>
    <w:p w14:paraId="63C0E033" w14:textId="77777777" w:rsidR="00CB2394" w:rsidRDefault="00CB2394" w:rsidP="00CB2394"/>
    <w:p w14:paraId="7965F54B" w14:textId="77777777" w:rsidR="00CB2394" w:rsidRDefault="00CB2394" w:rsidP="00CB2394"/>
    <w:p w14:paraId="5780263F" w14:textId="77777777" w:rsidR="00CB2394" w:rsidRDefault="00CB2394" w:rsidP="00CB2394"/>
    <w:p w14:paraId="6A481D38" w14:textId="77777777" w:rsidR="00CB2394" w:rsidRDefault="00CB2394" w:rsidP="00CB2394"/>
    <w:p w14:paraId="6B95E17B" w14:textId="77777777" w:rsidR="00CB2394" w:rsidRDefault="00CB2394" w:rsidP="00CB2394"/>
    <w:p w14:paraId="6FF81A5A" w14:textId="77777777" w:rsidR="002A57F3" w:rsidRDefault="00F36D6F" w:rsidP="00EF4D93">
      <w:pPr>
        <w:pStyle w:val="ListParagraph"/>
        <w:numPr>
          <w:ilvl w:val="0"/>
          <w:numId w:val="1"/>
        </w:numPr>
      </w:pPr>
      <w:r>
        <w:t xml:space="preserve">Given the </w:t>
      </w:r>
      <w:r w:rsidR="00934110">
        <w:t xml:space="preserve">diagram below. </w:t>
      </w:r>
      <w:r w:rsidR="00BA232B">
        <w:t>Assume the IPv6 prefix</w:t>
      </w:r>
      <w:r w:rsidR="00934110">
        <w:t xml:space="preserve"> is </w:t>
      </w:r>
      <w:r w:rsidR="00934110" w:rsidRPr="008A5E22">
        <w:t>2005:007D</w:t>
      </w:r>
      <w:proofErr w:type="gramStart"/>
      <w:r w:rsidR="00934110" w:rsidRPr="008A5E22">
        <w:t>:4500:000</w:t>
      </w:r>
      <w:r w:rsidR="002A57F3" w:rsidRPr="008A5E22">
        <w:t>C</w:t>
      </w:r>
      <w:proofErr w:type="gramEnd"/>
      <w:r w:rsidR="002A57F3" w:rsidRPr="008A5E22">
        <w:t>::/64.</w:t>
      </w:r>
      <w:r w:rsidR="002A57F3">
        <w:t xml:space="preserve"> Find the IPv6 EUI addresses for computers A and B.</w:t>
      </w:r>
      <w:r>
        <w:t xml:space="preserve"> Show all your work. Do not just copy and paste the final answer</w:t>
      </w:r>
      <w:r w:rsidR="00BA232B">
        <w:t xml:space="preserve"> to avoid losing points</w:t>
      </w:r>
      <w:r>
        <w:t>. (</w:t>
      </w:r>
      <w:r w:rsidR="00CB2394">
        <w:rPr>
          <w:b/>
        </w:rPr>
        <w:t>20</w:t>
      </w:r>
      <w:r w:rsidRPr="00F36D6F">
        <w:rPr>
          <w:b/>
        </w:rPr>
        <w:t xml:space="preserve"> Points</w:t>
      </w:r>
      <w:r>
        <w:t>)</w:t>
      </w:r>
    </w:p>
    <w:p w14:paraId="1C17D37A" w14:textId="77777777" w:rsidR="002A57F3" w:rsidRDefault="002A57F3" w:rsidP="002A57F3">
      <w:pPr>
        <w:ind w:left="720"/>
      </w:pPr>
      <w:r>
        <w:rPr>
          <w:noProof/>
          <w:lang w:val="es-US" w:eastAsia="es-US"/>
        </w:rPr>
        <w:drawing>
          <wp:inline distT="0" distB="0" distL="0" distR="0" wp14:anchorId="0607AB37" wp14:editId="6F4023C9">
            <wp:extent cx="4572000" cy="255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AEA2" w14:textId="77777777" w:rsidR="00F36D6F" w:rsidRDefault="00F36D6F" w:rsidP="002A57F3">
      <w:pPr>
        <w:ind w:left="720"/>
      </w:pPr>
    </w:p>
    <w:p w14:paraId="22F0695A" w14:textId="77777777" w:rsidR="00F36D6F" w:rsidRDefault="00F36D6F" w:rsidP="002A57F3">
      <w:pPr>
        <w:ind w:left="720"/>
      </w:pPr>
    </w:p>
    <w:p w14:paraId="7C0655C4" w14:textId="77777777" w:rsidR="00F36D6F" w:rsidRDefault="00F36D6F" w:rsidP="002A57F3">
      <w:pPr>
        <w:ind w:left="720"/>
      </w:pPr>
    </w:p>
    <w:p w14:paraId="1A1549A0" w14:textId="77777777" w:rsidR="00CB2394" w:rsidRDefault="00CB2394" w:rsidP="002A57F3">
      <w:pPr>
        <w:ind w:left="720"/>
      </w:pPr>
    </w:p>
    <w:p w14:paraId="3DB637B2" w14:textId="77777777" w:rsidR="00F36D6F" w:rsidRDefault="00F36D6F" w:rsidP="002A57F3">
      <w:pPr>
        <w:ind w:left="720"/>
      </w:pPr>
    </w:p>
    <w:p w14:paraId="128386D3" w14:textId="77777777" w:rsidR="00F36D6F" w:rsidRDefault="00F36D6F" w:rsidP="002A57F3">
      <w:pPr>
        <w:ind w:left="720"/>
      </w:pPr>
      <w:r>
        <w:t>Computer A’s IPv6 EUI Address is:</w:t>
      </w:r>
    </w:p>
    <w:p w14:paraId="5AD81A5A" w14:textId="77777777" w:rsidR="00F36D6F" w:rsidRDefault="00F36D6F" w:rsidP="002A57F3">
      <w:pPr>
        <w:ind w:left="720"/>
      </w:pPr>
    </w:p>
    <w:p w14:paraId="2F77D666" w14:textId="77777777" w:rsidR="00F36D6F" w:rsidRDefault="00F36D6F" w:rsidP="00F36D6F">
      <w:pPr>
        <w:ind w:left="720"/>
      </w:pPr>
      <w:r>
        <w:lastRenderedPageBreak/>
        <w:t>Computer B’s IPv6 EUI Address is:</w:t>
      </w:r>
      <w:r w:rsidR="000F229B">
        <w:br/>
      </w:r>
      <w:r w:rsidR="000F229B">
        <w:br/>
      </w:r>
    </w:p>
    <w:p w14:paraId="2368C985" w14:textId="77777777" w:rsidR="002A57F3" w:rsidRDefault="00F36D6F" w:rsidP="00530DBD">
      <w:pPr>
        <w:pStyle w:val="ListParagraph"/>
        <w:numPr>
          <w:ilvl w:val="0"/>
          <w:numId w:val="1"/>
        </w:numPr>
      </w:pPr>
      <w:r>
        <w:t xml:space="preserve">The following IPv6 prefix, </w:t>
      </w:r>
      <w:r w:rsidRPr="008A5E22">
        <w:t>2009:0000:00AF:</w:t>
      </w:r>
      <w:proofErr w:type="gramStart"/>
      <w:r w:rsidRPr="008A5E22">
        <w:t>:/</w:t>
      </w:r>
      <w:proofErr w:type="gramEnd"/>
      <w:r w:rsidRPr="008A5E22">
        <w:t>48</w:t>
      </w:r>
      <w:r>
        <w:t>, was assigned to ABC Corporation. You are required to subnet the given network to use a /64 subnet mask. Find the first 15 IPv6 subnets. List the subnets below, one subnet per line. (</w:t>
      </w:r>
      <w:r w:rsidR="00CB2394">
        <w:rPr>
          <w:b/>
        </w:rPr>
        <w:t>1</w:t>
      </w:r>
      <w:r w:rsidRPr="00F36D6F">
        <w:rPr>
          <w:b/>
        </w:rPr>
        <w:t>5 points</w:t>
      </w:r>
      <w:r>
        <w:t>)</w:t>
      </w:r>
    </w:p>
    <w:sectPr w:rsidR="002A5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19DA"/>
    <w:multiLevelType w:val="hybridMultilevel"/>
    <w:tmpl w:val="15D032D6"/>
    <w:lvl w:ilvl="0" w:tplc="9F82E5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D"/>
    <w:rsid w:val="000A6C7E"/>
    <w:rsid w:val="000F229B"/>
    <w:rsid w:val="002A57F3"/>
    <w:rsid w:val="00530DBD"/>
    <w:rsid w:val="0071006F"/>
    <w:rsid w:val="00744801"/>
    <w:rsid w:val="007E108C"/>
    <w:rsid w:val="00873BEB"/>
    <w:rsid w:val="008A5E22"/>
    <w:rsid w:val="00934110"/>
    <w:rsid w:val="00BA232B"/>
    <w:rsid w:val="00CB2394"/>
    <w:rsid w:val="00F3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99188"/>
  <w15:docId w15:val="{C6DF6291-1C81-4C74-B6DD-B3821F9B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57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Jude Lamour</dc:creator>
  <cp:lastModifiedBy>Microsoft account</cp:lastModifiedBy>
  <cp:revision>2</cp:revision>
  <dcterms:created xsi:type="dcterms:W3CDTF">2017-04-07T23:44:00Z</dcterms:created>
  <dcterms:modified xsi:type="dcterms:W3CDTF">2017-04-07T23:44:00Z</dcterms:modified>
</cp:coreProperties>
</file>